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B4" w:rsidRDefault="001B5DB4">
      <w:r>
        <w:t xml:space="preserve">Hi Everyone, </w:t>
      </w:r>
      <w:r>
        <w:br/>
        <w:t>Embedded is our updated Zone Team application.</w:t>
      </w:r>
    </w:p>
    <w:p w:rsidR="001B5DB4" w:rsidRDefault="001B5DB4" w:rsidP="001B5DB4">
      <w:pPr>
        <w:rPr>
          <w:rFonts w:eastAsia="Times New Roman"/>
        </w:rPr>
      </w:pPr>
      <w:r>
        <w:rPr>
          <w:rFonts w:eastAsia="Times New Roman"/>
        </w:rPr>
        <w:t xml:space="preserve">If you have trouble viewing or submitting this form, you can </w:t>
      </w:r>
      <w:hyperlink r:id="rId5" w:history="1">
        <w:r>
          <w:rPr>
            <w:rStyle w:val="Hyperlink"/>
            <w:rFonts w:eastAsia="Times New Roman"/>
          </w:rPr>
          <w:t>fill it out in Google Forms</w:t>
        </w:r>
      </w:hyperlink>
      <w:r>
        <w:rPr>
          <w:rFonts w:eastAsia="Times New Roman"/>
        </w:rPr>
        <w:t xml:space="preserve">. </w:t>
      </w:r>
    </w:p>
    <w:p w:rsidR="001B5DB4" w:rsidRDefault="001B5DB4" w:rsidP="001B5DB4">
      <w:pPr>
        <w:pStyle w:val="Heading1"/>
        <w:spacing w:before="161" w:beforeAutospacing="0" w:after="161" w:afterAutospacing="0"/>
        <w:rPr>
          <w:rFonts w:eastAsia="Times New Roman"/>
        </w:rPr>
      </w:pPr>
      <w:r>
        <w:rPr>
          <w:rFonts w:eastAsia="Times New Roman"/>
        </w:rPr>
        <w:t>Virginia Swimming LC Zone Team Application</w:t>
      </w:r>
    </w:p>
    <w:p w:rsidR="001B5DB4" w:rsidRDefault="001B5DB4" w:rsidP="001B5DB4">
      <w:pPr>
        <w:rPr>
          <w:rFonts w:eastAsia="Times New Roman"/>
        </w:rPr>
      </w:pPr>
      <w:r>
        <w:rPr>
          <w:rFonts w:eastAsia="Times New Roman"/>
        </w:rPr>
        <w:t>2015 VIRGINIA SWIMMING LONG COURSE ZONE TEAM APPLICATION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Swimmers wishing to be considered for the 2015 Virginia Long Course Zone Team must complete the application below. </w:t>
      </w:r>
    </w:p>
    <w:p w:rsidR="001B5DB4" w:rsidRDefault="001B5DB4" w:rsidP="001B5DB4">
      <w:pPr>
        <w:pStyle w:val="NormalWeb"/>
      </w:pPr>
      <w:r>
        <w:t xml:space="preserve">APPLICATION DEADLINE: Midnight MONDAY, JULY 13, 2015. </w:t>
      </w:r>
    </w:p>
    <w:p w:rsidR="001B5DB4" w:rsidRDefault="001B5DB4" w:rsidP="001B5DB4">
      <w:pPr>
        <w:pStyle w:val="NormalWeb"/>
      </w:pPr>
      <w:r>
        <w:t xml:space="preserve">Along with your application a $100.00 deposit must be made via </w:t>
      </w:r>
      <w:proofErr w:type="spellStart"/>
      <w:r>
        <w:t>paypal</w:t>
      </w:r>
      <w:proofErr w:type="spellEnd"/>
      <w:r>
        <w:t xml:space="preserve"> at Virginia Swimming's online payment Center and will be applied toward your expense for the meet. Swimmers failing to qualify for the team will have their deposit returned. If a swimmer is fully qualified by the criteria below and fails to complete final registration at their Championship meet, the deposit will be forfeited. Remember this is a commitment to participate if selected.</w:t>
      </w:r>
    </w:p>
    <w:p w:rsidR="001B5DB4" w:rsidRDefault="001B5DB4" w:rsidP="001B5DB4">
      <w:pPr>
        <w:pStyle w:val="NormalWeb"/>
      </w:pPr>
      <w:r>
        <w:t>We will consider only those swimmers whose application and deposit have been received by the deadline for selection.</w:t>
      </w:r>
      <w:r>
        <w:br/>
      </w:r>
      <w:r>
        <w:br/>
        <w:t>Trip cost (excluding uniforms) will be $340.00</w:t>
      </w:r>
    </w:p>
    <w:p w:rsidR="001B5DB4" w:rsidRDefault="001B5DB4" w:rsidP="001B5DB4">
      <w:pPr>
        <w:pStyle w:val="NormalWeb"/>
      </w:pPr>
      <w:r>
        <w:t>Qualifying Criteria for Summer EZ LC Zone Team:</w:t>
      </w:r>
      <w:r>
        <w:br/>
        <w:t>Top 2 in any individual event-according to VSI Top 10 Zone List</w:t>
      </w:r>
      <w:r>
        <w:br/>
        <w:t>or</w:t>
      </w:r>
      <w:r>
        <w:br/>
        <w:t>Attain (4) Qualifying Times</w:t>
      </w:r>
      <w:r>
        <w:br/>
      </w:r>
      <w:proofErr w:type="spellStart"/>
      <w:r>
        <w:t>Times</w:t>
      </w:r>
      <w:proofErr w:type="spellEnd"/>
      <w:r>
        <w:t xml:space="preserve"> must be achieved during the qualifying period, 2014 Summer Zones through 2015 LC Senior and Age Group Championships</w:t>
      </w:r>
    </w:p>
    <w:p w:rsidR="001B5DB4" w:rsidRDefault="001B5DB4" w:rsidP="001B5DB4">
      <w:pPr>
        <w:pStyle w:val="NormalWeb"/>
      </w:pPr>
      <w:r>
        <w:t xml:space="preserve">Zone Age Groups: </w:t>
      </w:r>
      <w:r>
        <w:br/>
        <w:t>9-10</w:t>
      </w:r>
      <w:r>
        <w:br/>
        <w:t>11-12</w:t>
      </w:r>
      <w:r>
        <w:br/>
        <w:t>13-14</w:t>
      </w:r>
      <w:r>
        <w:br/>
        <w:t>15 - 18</w:t>
      </w:r>
      <w:r>
        <w:br/>
      </w:r>
      <w:r>
        <w:br/>
        <w:t xml:space="preserve">Any questions regarding the application process should be directed to Virginia Swimming Zone Team Manager: Maureen Tolliver: </w:t>
      </w:r>
      <w:r w:rsidRPr="001B5DB4">
        <w:t>mtolliver@gmail.com</w:t>
      </w:r>
      <w:bookmarkStart w:id="0" w:name="_GoBack"/>
      <w:bookmarkEnd w:id="0"/>
    </w:p>
    <w:p w:rsidR="001B5DB4" w:rsidRDefault="001B5DB4" w:rsidP="001B5DB4">
      <w:pPr>
        <w:rPr>
          <w:rFonts w:eastAsia="Times New Roman"/>
          <w:color w:val="C43B1D"/>
        </w:rPr>
      </w:pPr>
      <w:r>
        <w:rPr>
          <w:rFonts w:eastAsia="Times New Roman"/>
          <w:color w:val="C43B1D"/>
        </w:rPr>
        <w:t>* Required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Swimmer's First Name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Swimmer's Last Name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Male/ Female </w:t>
      </w:r>
    </w:p>
    <w:p w:rsidR="001B5DB4" w:rsidRDefault="001B5DB4" w:rsidP="001B5DB4">
      <w:pPr>
        <w:ind w:left="720"/>
        <w:textAlignment w:val="center"/>
        <w:rPr>
          <w:rFonts w:eastAsia="Times New Roman"/>
        </w:rPr>
      </w:pPr>
      <w:r>
        <w:rPr>
          <w:rFonts w:eastAsia="Times New Roman"/>
        </w:rPr>
        <w:t xml:space="preserve">[Male \/] 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Swimmer's Date of Birth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B5DB4" w:rsidRDefault="001B5DB4" w:rsidP="001B5DB4">
      <w:pPr>
        <w:ind w:left="720"/>
        <w:textAlignment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[Month \/] [Day \/] [2015 \/] 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Swimmer's Age Group as of Aug 5th, 2015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B5DB4" w:rsidRDefault="001B5DB4" w:rsidP="001B5DB4">
      <w:pPr>
        <w:ind w:left="720"/>
        <w:textAlignment w:val="center"/>
        <w:rPr>
          <w:rFonts w:eastAsia="Times New Roman"/>
          <w:color w:val="666666"/>
        </w:rPr>
      </w:pPr>
      <w:r>
        <w:rPr>
          <w:rFonts w:eastAsia="Times New Roman"/>
          <w:color w:val="666666"/>
        </w:rPr>
        <w:t xml:space="preserve">What age group will you </w:t>
      </w:r>
      <w:proofErr w:type="gramStart"/>
      <w:r>
        <w:rPr>
          <w:rFonts w:eastAsia="Times New Roman"/>
          <w:color w:val="666666"/>
        </w:rPr>
        <w:t>be</w:t>
      </w:r>
      <w:proofErr w:type="gramEnd"/>
      <w:r>
        <w:rPr>
          <w:rFonts w:eastAsia="Times New Roman"/>
          <w:color w:val="666666"/>
        </w:rPr>
        <w:t xml:space="preserve"> competing in on the first day of meet?</w:t>
      </w:r>
    </w:p>
    <w:p w:rsidR="001B5DB4" w:rsidRDefault="001B5DB4" w:rsidP="001B5DB4">
      <w:pPr>
        <w:ind w:left="720"/>
        <w:textAlignment w:val="center"/>
        <w:rPr>
          <w:rFonts w:eastAsia="Times New Roman"/>
        </w:rPr>
      </w:pPr>
      <w:r>
        <w:rPr>
          <w:rFonts w:eastAsia="Times New Roman"/>
        </w:rPr>
        <w:t xml:space="preserve">[10 \/] 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Family/ Household Primary Email Address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B5DB4" w:rsidRDefault="001B5DB4" w:rsidP="001B5DB4">
      <w:pPr>
        <w:ind w:left="720"/>
        <w:textAlignment w:val="center"/>
        <w:rPr>
          <w:rFonts w:eastAsia="Times New Roman"/>
          <w:color w:val="666666"/>
        </w:rPr>
      </w:pPr>
      <w:r>
        <w:rPr>
          <w:rFonts w:eastAsia="Times New Roman"/>
          <w:color w:val="666666"/>
        </w:rPr>
        <w:t>Please use an email that is checked daily as all Team communication will occur through this email account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Swimmer's Street Address 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Swimmer's City/ Town 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Swimmer's Zip Code 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HOME Swim Club/ Team </w:t>
      </w:r>
      <w:proofErr w:type="gramStart"/>
      <w:r>
        <w:rPr>
          <w:rFonts w:eastAsia="Times New Roman"/>
          <w:b/>
          <w:bCs/>
        </w:rPr>
        <w:t>( i.e</w:t>
      </w:r>
      <w:proofErr w:type="gramEnd"/>
      <w:r>
        <w:rPr>
          <w:rFonts w:eastAsia="Times New Roman"/>
          <w:b/>
          <w:bCs/>
        </w:rPr>
        <w:t xml:space="preserve">. NOVA, CGBD, PSDN, </w:t>
      </w:r>
      <w:proofErr w:type="spellStart"/>
      <w:r>
        <w:rPr>
          <w:rFonts w:eastAsia="Times New Roman"/>
          <w:b/>
          <w:bCs/>
        </w:rPr>
        <w:t>etc</w:t>
      </w:r>
      <w:proofErr w:type="spellEnd"/>
      <w:r>
        <w:rPr>
          <w:rFonts w:eastAsia="Times New Roman"/>
          <w:b/>
          <w:bCs/>
        </w:rPr>
        <w:t xml:space="preserve">)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HOME Swim Club/ Team Coach </w:t>
      </w:r>
      <w:proofErr w:type="gramStart"/>
      <w:r>
        <w:rPr>
          <w:rFonts w:eastAsia="Times New Roman"/>
          <w:b/>
          <w:bCs/>
        </w:rPr>
        <w:t>email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How Many QT's do you currently have? </w:t>
      </w:r>
    </w:p>
    <w:p w:rsidR="001B5DB4" w:rsidRDefault="001B5DB4" w:rsidP="001B5DB4">
      <w:pPr>
        <w:ind w:left="720"/>
        <w:textAlignment w:val="center"/>
        <w:rPr>
          <w:rFonts w:eastAsia="Times New Roman"/>
        </w:rPr>
      </w:pPr>
      <w:r>
        <w:rPr>
          <w:rFonts w:eastAsia="Times New Roman"/>
        </w:rPr>
        <w:t xml:space="preserve">[0 \/] </w:t>
      </w:r>
    </w:p>
    <w:p w:rsidR="001B5DB4" w:rsidRDefault="001B5DB4" w:rsidP="001B5DB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Swimmer Achievements </w:t>
      </w:r>
    </w:p>
    <w:p w:rsidR="001B5DB4" w:rsidRDefault="001B5DB4" w:rsidP="001B5DB4">
      <w:pPr>
        <w:ind w:left="720"/>
        <w:textAlignment w:val="center"/>
        <w:rPr>
          <w:rFonts w:eastAsia="Times New Roman"/>
          <w:color w:val="666666"/>
        </w:rPr>
      </w:pPr>
      <w:r>
        <w:rPr>
          <w:rFonts w:eastAsia="Times New Roman"/>
          <w:color w:val="666666"/>
        </w:rPr>
        <w:t xml:space="preserve">Please list your current LCM Top Times for up to 6 events. Include </w:t>
      </w:r>
      <w:proofErr w:type="gramStart"/>
      <w:r>
        <w:rPr>
          <w:rFonts w:eastAsia="Times New Roman"/>
          <w:color w:val="666666"/>
        </w:rPr>
        <w:t>The</w:t>
      </w:r>
      <w:proofErr w:type="gramEnd"/>
      <w:r>
        <w:rPr>
          <w:rFonts w:eastAsia="Times New Roman"/>
          <w:color w:val="666666"/>
        </w:rPr>
        <w:t xml:space="preserve"> name of the meet, date and location. Please include those events for which you are already qualified. Ex: 100 Free: 1:03.19, PSDN River City, May 31, 2015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4400"/>
      </w:tblGrid>
      <w:tr w:rsidR="001B5DB4" w:rsidTr="001B5D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DB4" w:rsidRDefault="001B5DB4">
            <w:pPr>
              <w:spacing w:after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8.35pt;height:102.65pt" o:ole="">
                  <v:imagedata r:id="rId6" o:title=""/>
                </v:shape>
                <w:control r:id="rId7" w:name="DefaultOcxName" w:shapeid="_x0000_i1029"/>
              </w:object>
            </w:r>
            <w:r>
              <w:rPr>
                <w:rFonts w:eastAsia="Times New Roman"/>
              </w:rPr>
              <w:t xml:space="preserve">[Submit] </w:t>
            </w:r>
          </w:p>
          <w:p w:rsidR="001B5DB4" w:rsidRDefault="001B5DB4">
            <w:pPr>
              <w:spacing w:after="360"/>
              <w:rPr>
                <w:rFonts w:eastAsia="Times New Roman"/>
                <w:color w:val="666666"/>
                <w:sz w:val="24"/>
                <w:szCs w:val="24"/>
              </w:rPr>
            </w:pPr>
            <w:r>
              <w:rPr>
                <w:rFonts w:eastAsia="Times New Roman"/>
                <w:color w:val="666666"/>
              </w:rPr>
              <w:t>Never submit passwords through Google Forms.</w:t>
            </w:r>
          </w:p>
        </w:tc>
      </w:tr>
    </w:tbl>
    <w:p w:rsidR="001B5DB4" w:rsidRDefault="001B5DB4" w:rsidP="001B5DB4">
      <w:pPr>
        <w:rPr>
          <w:rStyle w:val="Hyperlink"/>
        </w:rPr>
      </w:pPr>
      <w:r>
        <w:rPr>
          <w:rStyle w:val="powered-by-text"/>
          <w:rFonts w:eastAsia="Times New Roman"/>
        </w:rPr>
        <w:t>Powered by</w:t>
      </w:r>
      <w:r>
        <w:rPr>
          <w:rFonts w:eastAsia="Times New Roman"/>
        </w:rPr>
        <w:t xml:space="preserve"> </w:t>
      </w:r>
    </w:p>
    <w:p w:rsidR="001B5DB4" w:rsidRDefault="001B5DB4" w:rsidP="001B5DB4">
      <w:pPr>
        <w:rPr>
          <w:rStyle w:val="Hyperlink"/>
          <w:color w:val="auto"/>
          <w:u w:val="none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1031240" cy="204470"/>
            <wp:effectExtent l="0" t="0" r="0" b="5080"/>
            <wp:docPr id="1" name="Picture 1" descr="Google Form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Fo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B4" w:rsidRDefault="001B5DB4" w:rsidP="001B5DB4">
      <w:pPr>
        <w:rPr>
          <w:rFonts w:eastAsia="Times New Roman"/>
        </w:rPr>
      </w:pPr>
    </w:p>
    <w:p w:rsidR="001B5DB4" w:rsidRDefault="001B5DB4" w:rsidP="001B5DB4">
      <w:pPr>
        <w:rPr>
          <w:rFonts w:eastAsia="Times New Roman"/>
          <w:color w:val="777777"/>
          <w:sz w:val="17"/>
          <w:szCs w:val="17"/>
        </w:rPr>
      </w:pPr>
      <w:r>
        <w:rPr>
          <w:rStyle w:val="disclaimer-msg"/>
          <w:rFonts w:eastAsia="Times New Roman"/>
          <w:color w:val="777777"/>
          <w:sz w:val="17"/>
          <w:szCs w:val="17"/>
        </w:rPr>
        <w:t>This form was created inside of Virginia Tech.</w:t>
      </w:r>
      <w:r>
        <w:rPr>
          <w:rFonts w:eastAsia="Times New Roman"/>
          <w:color w:val="777777"/>
          <w:sz w:val="17"/>
          <w:szCs w:val="17"/>
        </w:rPr>
        <w:t xml:space="preserve"> </w:t>
      </w:r>
      <w:r>
        <w:rPr>
          <w:rFonts w:eastAsia="Times New Roman"/>
          <w:color w:val="777777"/>
          <w:sz w:val="17"/>
          <w:szCs w:val="17"/>
        </w:rPr>
        <w:br/>
      </w:r>
      <w:hyperlink r:id="rId10" w:history="1">
        <w:r>
          <w:rPr>
            <w:rStyle w:val="Hyperlink"/>
            <w:rFonts w:eastAsia="Times New Roman"/>
            <w:sz w:val="17"/>
            <w:szCs w:val="17"/>
          </w:rPr>
          <w:t>Report Abuse</w:t>
        </w:r>
      </w:hyperlink>
      <w:r>
        <w:rPr>
          <w:rFonts w:eastAsia="Times New Roman"/>
          <w:color w:val="777777"/>
          <w:sz w:val="17"/>
          <w:szCs w:val="17"/>
        </w:rPr>
        <w:t xml:space="preserve"> - </w:t>
      </w:r>
      <w:hyperlink r:id="rId11" w:history="1">
        <w:r>
          <w:rPr>
            <w:rStyle w:val="Hyperlink"/>
            <w:rFonts w:eastAsia="Times New Roman"/>
            <w:sz w:val="17"/>
            <w:szCs w:val="17"/>
          </w:rPr>
          <w:t>Terms of Service</w:t>
        </w:r>
      </w:hyperlink>
      <w:r>
        <w:rPr>
          <w:rFonts w:eastAsia="Times New Roman"/>
          <w:color w:val="777777"/>
          <w:sz w:val="17"/>
          <w:szCs w:val="17"/>
        </w:rPr>
        <w:t xml:space="preserve"> - </w:t>
      </w:r>
      <w:hyperlink r:id="rId12" w:history="1">
        <w:r>
          <w:rPr>
            <w:rStyle w:val="Hyperlink"/>
            <w:rFonts w:eastAsia="Times New Roman"/>
            <w:sz w:val="17"/>
            <w:szCs w:val="17"/>
          </w:rPr>
          <w:t>Additional Terms</w:t>
        </w:r>
      </w:hyperlink>
    </w:p>
    <w:p w:rsidR="00962E30" w:rsidRDefault="001B5DB4">
      <w:r>
        <w:br/>
      </w:r>
    </w:p>
    <w:sectPr w:rsidR="00962E30" w:rsidSect="001B5DB4">
      <w:pgSz w:w="12240" w:h="15840"/>
      <w:pgMar w:top="63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B4"/>
    <w:rsid w:val="00001E32"/>
    <w:rsid w:val="00011734"/>
    <w:rsid w:val="00022656"/>
    <w:rsid w:val="00025946"/>
    <w:rsid w:val="00030F8B"/>
    <w:rsid w:val="000327F2"/>
    <w:rsid w:val="00036D1F"/>
    <w:rsid w:val="00036D59"/>
    <w:rsid w:val="0004105B"/>
    <w:rsid w:val="00041461"/>
    <w:rsid w:val="00041DC3"/>
    <w:rsid w:val="00043137"/>
    <w:rsid w:val="00045098"/>
    <w:rsid w:val="00047995"/>
    <w:rsid w:val="00051626"/>
    <w:rsid w:val="00052704"/>
    <w:rsid w:val="00055321"/>
    <w:rsid w:val="00074A5F"/>
    <w:rsid w:val="00076ABD"/>
    <w:rsid w:val="000802AE"/>
    <w:rsid w:val="00087662"/>
    <w:rsid w:val="000878BD"/>
    <w:rsid w:val="000941B5"/>
    <w:rsid w:val="000A4996"/>
    <w:rsid w:val="000B070A"/>
    <w:rsid w:val="000B2DD2"/>
    <w:rsid w:val="000B7295"/>
    <w:rsid w:val="000C1E33"/>
    <w:rsid w:val="000C4AD3"/>
    <w:rsid w:val="000C4CE5"/>
    <w:rsid w:val="000D07BC"/>
    <w:rsid w:val="000E509A"/>
    <w:rsid w:val="000F0B63"/>
    <w:rsid w:val="000F2AB7"/>
    <w:rsid w:val="000F561A"/>
    <w:rsid w:val="000F69CC"/>
    <w:rsid w:val="00103288"/>
    <w:rsid w:val="00103E0A"/>
    <w:rsid w:val="00107E96"/>
    <w:rsid w:val="00111CA0"/>
    <w:rsid w:val="0011368E"/>
    <w:rsid w:val="00115EB2"/>
    <w:rsid w:val="00120F79"/>
    <w:rsid w:val="00123703"/>
    <w:rsid w:val="00136E13"/>
    <w:rsid w:val="001430E1"/>
    <w:rsid w:val="00147467"/>
    <w:rsid w:val="0015231D"/>
    <w:rsid w:val="00153E1C"/>
    <w:rsid w:val="001543AD"/>
    <w:rsid w:val="00155CD9"/>
    <w:rsid w:val="00173E41"/>
    <w:rsid w:val="00185A33"/>
    <w:rsid w:val="001873D2"/>
    <w:rsid w:val="001A0FAA"/>
    <w:rsid w:val="001A41D8"/>
    <w:rsid w:val="001B02CA"/>
    <w:rsid w:val="001B3D85"/>
    <w:rsid w:val="001B5730"/>
    <w:rsid w:val="001B586B"/>
    <w:rsid w:val="001B5DB4"/>
    <w:rsid w:val="001B7A78"/>
    <w:rsid w:val="001C3C81"/>
    <w:rsid w:val="001D1954"/>
    <w:rsid w:val="001D5277"/>
    <w:rsid w:val="001E1AC0"/>
    <w:rsid w:val="001E76A9"/>
    <w:rsid w:val="001F4DC1"/>
    <w:rsid w:val="001F59B6"/>
    <w:rsid w:val="002011A1"/>
    <w:rsid w:val="00222611"/>
    <w:rsid w:val="0023659D"/>
    <w:rsid w:val="00241CA9"/>
    <w:rsid w:val="0024454B"/>
    <w:rsid w:val="00245367"/>
    <w:rsid w:val="00251704"/>
    <w:rsid w:val="00252170"/>
    <w:rsid w:val="00275D08"/>
    <w:rsid w:val="002770B4"/>
    <w:rsid w:val="00282315"/>
    <w:rsid w:val="00285075"/>
    <w:rsid w:val="0028680D"/>
    <w:rsid w:val="00292359"/>
    <w:rsid w:val="002952D0"/>
    <w:rsid w:val="00296323"/>
    <w:rsid w:val="00297EE8"/>
    <w:rsid w:val="002A04AC"/>
    <w:rsid w:val="002A2B2E"/>
    <w:rsid w:val="002A453D"/>
    <w:rsid w:val="002A7EBF"/>
    <w:rsid w:val="002B093E"/>
    <w:rsid w:val="002B19BB"/>
    <w:rsid w:val="002C509C"/>
    <w:rsid w:val="002D5270"/>
    <w:rsid w:val="002D706F"/>
    <w:rsid w:val="002E3716"/>
    <w:rsid w:val="00301131"/>
    <w:rsid w:val="003022B1"/>
    <w:rsid w:val="00307DDB"/>
    <w:rsid w:val="003100D1"/>
    <w:rsid w:val="003112F9"/>
    <w:rsid w:val="003202FE"/>
    <w:rsid w:val="00321EEC"/>
    <w:rsid w:val="003222E4"/>
    <w:rsid w:val="00324A6C"/>
    <w:rsid w:val="00327B3C"/>
    <w:rsid w:val="00334291"/>
    <w:rsid w:val="00335276"/>
    <w:rsid w:val="003406C5"/>
    <w:rsid w:val="00340B89"/>
    <w:rsid w:val="00347197"/>
    <w:rsid w:val="003569A8"/>
    <w:rsid w:val="003609E6"/>
    <w:rsid w:val="00365BCE"/>
    <w:rsid w:val="00374291"/>
    <w:rsid w:val="00376D68"/>
    <w:rsid w:val="00377522"/>
    <w:rsid w:val="003812C2"/>
    <w:rsid w:val="00384A30"/>
    <w:rsid w:val="00391528"/>
    <w:rsid w:val="003927A0"/>
    <w:rsid w:val="003A2F4D"/>
    <w:rsid w:val="003A45F5"/>
    <w:rsid w:val="003A7F71"/>
    <w:rsid w:val="003A7F80"/>
    <w:rsid w:val="003B54D8"/>
    <w:rsid w:val="003B66CC"/>
    <w:rsid w:val="003C642F"/>
    <w:rsid w:val="003D1A2B"/>
    <w:rsid w:val="003E5979"/>
    <w:rsid w:val="003F1920"/>
    <w:rsid w:val="00400D60"/>
    <w:rsid w:val="0040393F"/>
    <w:rsid w:val="0040738F"/>
    <w:rsid w:val="00411FCE"/>
    <w:rsid w:val="00414165"/>
    <w:rsid w:val="00416CF6"/>
    <w:rsid w:val="00421D02"/>
    <w:rsid w:val="00440CA4"/>
    <w:rsid w:val="004449DD"/>
    <w:rsid w:val="00446C77"/>
    <w:rsid w:val="00447FB9"/>
    <w:rsid w:val="00451E8E"/>
    <w:rsid w:val="0046365E"/>
    <w:rsid w:val="00465F69"/>
    <w:rsid w:val="004675CF"/>
    <w:rsid w:val="004776EE"/>
    <w:rsid w:val="004827C0"/>
    <w:rsid w:val="00485B2D"/>
    <w:rsid w:val="00493F65"/>
    <w:rsid w:val="004B2026"/>
    <w:rsid w:val="004B2066"/>
    <w:rsid w:val="004B7A25"/>
    <w:rsid w:val="004C0AAC"/>
    <w:rsid w:val="004C4F5C"/>
    <w:rsid w:val="004D088A"/>
    <w:rsid w:val="004D24A6"/>
    <w:rsid w:val="004D3757"/>
    <w:rsid w:val="004D70CB"/>
    <w:rsid w:val="004F1852"/>
    <w:rsid w:val="004F3A27"/>
    <w:rsid w:val="004F4E71"/>
    <w:rsid w:val="004F51AB"/>
    <w:rsid w:val="0050461F"/>
    <w:rsid w:val="00510FC6"/>
    <w:rsid w:val="005144A4"/>
    <w:rsid w:val="00515906"/>
    <w:rsid w:val="005160E9"/>
    <w:rsid w:val="00516261"/>
    <w:rsid w:val="00521431"/>
    <w:rsid w:val="00521976"/>
    <w:rsid w:val="0053495C"/>
    <w:rsid w:val="005420C5"/>
    <w:rsid w:val="00542530"/>
    <w:rsid w:val="00545177"/>
    <w:rsid w:val="00546BC0"/>
    <w:rsid w:val="00551EB3"/>
    <w:rsid w:val="005534D8"/>
    <w:rsid w:val="00554A0D"/>
    <w:rsid w:val="005577E1"/>
    <w:rsid w:val="0057059A"/>
    <w:rsid w:val="0058304E"/>
    <w:rsid w:val="00590114"/>
    <w:rsid w:val="0059155A"/>
    <w:rsid w:val="00593C17"/>
    <w:rsid w:val="00595AC7"/>
    <w:rsid w:val="005B1C66"/>
    <w:rsid w:val="006026A8"/>
    <w:rsid w:val="00603810"/>
    <w:rsid w:val="0060786E"/>
    <w:rsid w:val="006101BB"/>
    <w:rsid w:val="006156C0"/>
    <w:rsid w:val="006263D8"/>
    <w:rsid w:val="0063563C"/>
    <w:rsid w:val="006358B2"/>
    <w:rsid w:val="00641067"/>
    <w:rsid w:val="00650F69"/>
    <w:rsid w:val="006543CE"/>
    <w:rsid w:val="006579F7"/>
    <w:rsid w:val="00660A24"/>
    <w:rsid w:val="00663A01"/>
    <w:rsid w:val="00664DD7"/>
    <w:rsid w:val="0066757B"/>
    <w:rsid w:val="00670B8D"/>
    <w:rsid w:val="006848DB"/>
    <w:rsid w:val="00687952"/>
    <w:rsid w:val="006A6010"/>
    <w:rsid w:val="006B2412"/>
    <w:rsid w:val="006B2A27"/>
    <w:rsid w:val="006B41B5"/>
    <w:rsid w:val="006B55E7"/>
    <w:rsid w:val="006C299E"/>
    <w:rsid w:val="006C3F4E"/>
    <w:rsid w:val="006C4A87"/>
    <w:rsid w:val="006D2976"/>
    <w:rsid w:val="006D6ECC"/>
    <w:rsid w:val="006D7796"/>
    <w:rsid w:val="006D784E"/>
    <w:rsid w:val="00701D1B"/>
    <w:rsid w:val="0070545D"/>
    <w:rsid w:val="00707375"/>
    <w:rsid w:val="00707C50"/>
    <w:rsid w:val="00722F44"/>
    <w:rsid w:val="00731BE9"/>
    <w:rsid w:val="00735589"/>
    <w:rsid w:val="007359B5"/>
    <w:rsid w:val="0077135C"/>
    <w:rsid w:val="00780C86"/>
    <w:rsid w:val="00780F5D"/>
    <w:rsid w:val="00783318"/>
    <w:rsid w:val="00793C26"/>
    <w:rsid w:val="00794927"/>
    <w:rsid w:val="007B611D"/>
    <w:rsid w:val="007C1983"/>
    <w:rsid w:val="007C7210"/>
    <w:rsid w:val="007C7DE0"/>
    <w:rsid w:val="007D2264"/>
    <w:rsid w:val="007D4229"/>
    <w:rsid w:val="007E0914"/>
    <w:rsid w:val="007F49FD"/>
    <w:rsid w:val="007F58B0"/>
    <w:rsid w:val="00800821"/>
    <w:rsid w:val="00800D50"/>
    <w:rsid w:val="00800F80"/>
    <w:rsid w:val="008030E4"/>
    <w:rsid w:val="00806EE1"/>
    <w:rsid w:val="008112C0"/>
    <w:rsid w:val="00813054"/>
    <w:rsid w:val="00825BCD"/>
    <w:rsid w:val="00831032"/>
    <w:rsid w:val="00832674"/>
    <w:rsid w:val="00832A3A"/>
    <w:rsid w:val="0083409C"/>
    <w:rsid w:val="00851110"/>
    <w:rsid w:val="008520FC"/>
    <w:rsid w:val="00857446"/>
    <w:rsid w:val="008760C0"/>
    <w:rsid w:val="008904C5"/>
    <w:rsid w:val="00892B81"/>
    <w:rsid w:val="008A2BE1"/>
    <w:rsid w:val="008A2E25"/>
    <w:rsid w:val="008B3D77"/>
    <w:rsid w:val="008B6B1D"/>
    <w:rsid w:val="008C258B"/>
    <w:rsid w:val="008C4347"/>
    <w:rsid w:val="008C44D0"/>
    <w:rsid w:val="008D114C"/>
    <w:rsid w:val="008D5E3C"/>
    <w:rsid w:val="008E29E4"/>
    <w:rsid w:val="008E488D"/>
    <w:rsid w:val="0090645C"/>
    <w:rsid w:val="00907716"/>
    <w:rsid w:val="00910C0C"/>
    <w:rsid w:val="00916793"/>
    <w:rsid w:val="0092409B"/>
    <w:rsid w:val="00926041"/>
    <w:rsid w:val="00930AD4"/>
    <w:rsid w:val="00931631"/>
    <w:rsid w:val="009332C7"/>
    <w:rsid w:val="00943639"/>
    <w:rsid w:val="009518D6"/>
    <w:rsid w:val="00962E30"/>
    <w:rsid w:val="0096623D"/>
    <w:rsid w:val="009729EF"/>
    <w:rsid w:val="00980AD3"/>
    <w:rsid w:val="0099006F"/>
    <w:rsid w:val="00996ECB"/>
    <w:rsid w:val="009970B9"/>
    <w:rsid w:val="009A07E5"/>
    <w:rsid w:val="009B56E6"/>
    <w:rsid w:val="009C163C"/>
    <w:rsid w:val="009C1672"/>
    <w:rsid w:val="009E4013"/>
    <w:rsid w:val="009F2C62"/>
    <w:rsid w:val="009F73CC"/>
    <w:rsid w:val="009F784F"/>
    <w:rsid w:val="00A0158A"/>
    <w:rsid w:val="00A059FE"/>
    <w:rsid w:val="00A06C6E"/>
    <w:rsid w:val="00A0765C"/>
    <w:rsid w:val="00A10ACA"/>
    <w:rsid w:val="00A10B73"/>
    <w:rsid w:val="00A157C5"/>
    <w:rsid w:val="00A229E2"/>
    <w:rsid w:val="00A301CC"/>
    <w:rsid w:val="00A30D46"/>
    <w:rsid w:val="00A431D7"/>
    <w:rsid w:val="00A4397F"/>
    <w:rsid w:val="00A473CF"/>
    <w:rsid w:val="00A57C17"/>
    <w:rsid w:val="00A62093"/>
    <w:rsid w:val="00A66092"/>
    <w:rsid w:val="00A712E3"/>
    <w:rsid w:val="00A74332"/>
    <w:rsid w:val="00A76126"/>
    <w:rsid w:val="00A84582"/>
    <w:rsid w:val="00A864C9"/>
    <w:rsid w:val="00A919C5"/>
    <w:rsid w:val="00A959D8"/>
    <w:rsid w:val="00AA06B3"/>
    <w:rsid w:val="00AA1419"/>
    <w:rsid w:val="00AA1C64"/>
    <w:rsid w:val="00AA4061"/>
    <w:rsid w:val="00AA5177"/>
    <w:rsid w:val="00AC47A5"/>
    <w:rsid w:val="00AD172C"/>
    <w:rsid w:val="00AE0A23"/>
    <w:rsid w:val="00AE2CD0"/>
    <w:rsid w:val="00B01671"/>
    <w:rsid w:val="00B13CE9"/>
    <w:rsid w:val="00B23595"/>
    <w:rsid w:val="00B24510"/>
    <w:rsid w:val="00B3258C"/>
    <w:rsid w:val="00B40A15"/>
    <w:rsid w:val="00B43F83"/>
    <w:rsid w:val="00B442F4"/>
    <w:rsid w:val="00B44F38"/>
    <w:rsid w:val="00B51425"/>
    <w:rsid w:val="00B566E5"/>
    <w:rsid w:val="00B57F18"/>
    <w:rsid w:val="00B62C64"/>
    <w:rsid w:val="00B8015E"/>
    <w:rsid w:val="00B801F0"/>
    <w:rsid w:val="00B90EFC"/>
    <w:rsid w:val="00B978A6"/>
    <w:rsid w:val="00BA2F7C"/>
    <w:rsid w:val="00BA6F08"/>
    <w:rsid w:val="00BA7A47"/>
    <w:rsid w:val="00BB2393"/>
    <w:rsid w:val="00BB752E"/>
    <w:rsid w:val="00BC4446"/>
    <w:rsid w:val="00BD10DD"/>
    <w:rsid w:val="00BD25BC"/>
    <w:rsid w:val="00BE197F"/>
    <w:rsid w:val="00BE2056"/>
    <w:rsid w:val="00BF5954"/>
    <w:rsid w:val="00C02806"/>
    <w:rsid w:val="00C12BB9"/>
    <w:rsid w:val="00C16A2E"/>
    <w:rsid w:val="00C23977"/>
    <w:rsid w:val="00C47553"/>
    <w:rsid w:val="00C521C6"/>
    <w:rsid w:val="00C53C95"/>
    <w:rsid w:val="00C56ADD"/>
    <w:rsid w:val="00C6023E"/>
    <w:rsid w:val="00C6365E"/>
    <w:rsid w:val="00C73B7E"/>
    <w:rsid w:val="00C8247B"/>
    <w:rsid w:val="00C86ADB"/>
    <w:rsid w:val="00C94D21"/>
    <w:rsid w:val="00CA5748"/>
    <w:rsid w:val="00CA6BF0"/>
    <w:rsid w:val="00CA7898"/>
    <w:rsid w:val="00CB3F08"/>
    <w:rsid w:val="00CB7EC8"/>
    <w:rsid w:val="00CC2F26"/>
    <w:rsid w:val="00CD4AD1"/>
    <w:rsid w:val="00CE3972"/>
    <w:rsid w:val="00CF7253"/>
    <w:rsid w:val="00D06A1B"/>
    <w:rsid w:val="00D1169B"/>
    <w:rsid w:val="00D121D4"/>
    <w:rsid w:val="00D17266"/>
    <w:rsid w:val="00D26046"/>
    <w:rsid w:val="00D3398F"/>
    <w:rsid w:val="00D42433"/>
    <w:rsid w:val="00D57C29"/>
    <w:rsid w:val="00D71B45"/>
    <w:rsid w:val="00D75AFB"/>
    <w:rsid w:val="00D76B49"/>
    <w:rsid w:val="00D777DC"/>
    <w:rsid w:val="00D93CB1"/>
    <w:rsid w:val="00DA416D"/>
    <w:rsid w:val="00DA4C20"/>
    <w:rsid w:val="00DB1553"/>
    <w:rsid w:val="00DB2732"/>
    <w:rsid w:val="00DE67F1"/>
    <w:rsid w:val="00DF38D4"/>
    <w:rsid w:val="00DF7ADE"/>
    <w:rsid w:val="00E03941"/>
    <w:rsid w:val="00E101D4"/>
    <w:rsid w:val="00E11ABB"/>
    <w:rsid w:val="00E155F1"/>
    <w:rsid w:val="00E21013"/>
    <w:rsid w:val="00E21D86"/>
    <w:rsid w:val="00E2272D"/>
    <w:rsid w:val="00E26172"/>
    <w:rsid w:val="00E30BA7"/>
    <w:rsid w:val="00E329B1"/>
    <w:rsid w:val="00E34D32"/>
    <w:rsid w:val="00E35A2B"/>
    <w:rsid w:val="00E35AB1"/>
    <w:rsid w:val="00E4296C"/>
    <w:rsid w:val="00E5077B"/>
    <w:rsid w:val="00E5556B"/>
    <w:rsid w:val="00E65EBB"/>
    <w:rsid w:val="00E715C8"/>
    <w:rsid w:val="00E757F0"/>
    <w:rsid w:val="00E8717D"/>
    <w:rsid w:val="00E94071"/>
    <w:rsid w:val="00EB6304"/>
    <w:rsid w:val="00EC6738"/>
    <w:rsid w:val="00EC72D0"/>
    <w:rsid w:val="00ED0C17"/>
    <w:rsid w:val="00EE4EEE"/>
    <w:rsid w:val="00EF1F5A"/>
    <w:rsid w:val="00EF6A6E"/>
    <w:rsid w:val="00F164F6"/>
    <w:rsid w:val="00F267F8"/>
    <w:rsid w:val="00F26959"/>
    <w:rsid w:val="00F33E09"/>
    <w:rsid w:val="00F354A1"/>
    <w:rsid w:val="00F37CF6"/>
    <w:rsid w:val="00F37DA5"/>
    <w:rsid w:val="00F4202E"/>
    <w:rsid w:val="00F448E3"/>
    <w:rsid w:val="00F450C5"/>
    <w:rsid w:val="00F4569B"/>
    <w:rsid w:val="00F5798F"/>
    <w:rsid w:val="00F60835"/>
    <w:rsid w:val="00F6248C"/>
    <w:rsid w:val="00F637D2"/>
    <w:rsid w:val="00F64CF3"/>
    <w:rsid w:val="00F719E7"/>
    <w:rsid w:val="00F8187C"/>
    <w:rsid w:val="00F827FA"/>
    <w:rsid w:val="00F9442C"/>
    <w:rsid w:val="00FA15B5"/>
    <w:rsid w:val="00FA397F"/>
    <w:rsid w:val="00FA53DA"/>
    <w:rsid w:val="00FC1530"/>
    <w:rsid w:val="00FC27DD"/>
    <w:rsid w:val="00FC5C9E"/>
    <w:rsid w:val="00FD1869"/>
    <w:rsid w:val="00FD605A"/>
    <w:rsid w:val="00FD7C25"/>
    <w:rsid w:val="00FE2974"/>
    <w:rsid w:val="00FE337A"/>
    <w:rsid w:val="00FE4D7E"/>
    <w:rsid w:val="00FE4E15"/>
    <w:rsid w:val="00FF0B2F"/>
    <w:rsid w:val="00FF4510"/>
    <w:rsid w:val="00FF47B3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5DB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DB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B5D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5D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s-required-asterisk">
    <w:name w:val="ss-required-asterisk"/>
    <w:basedOn w:val="DefaultParagraphFont"/>
    <w:rsid w:val="001B5DB4"/>
  </w:style>
  <w:style w:type="character" w:customStyle="1" w:styleId="powered-by-text">
    <w:name w:val="powered-by-text"/>
    <w:basedOn w:val="DefaultParagraphFont"/>
    <w:rsid w:val="001B5DB4"/>
  </w:style>
  <w:style w:type="character" w:customStyle="1" w:styleId="disclaimer-msg">
    <w:name w:val="disclaimer-msg"/>
    <w:basedOn w:val="DefaultParagraphFont"/>
    <w:rsid w:val="001B5DB4"/>
  </w:style>
  <w:style w:type="paragraph" w:styleId="BalloonText">
    <w:name w:val="Balloon Text"/>
    <w:basedOn w:val="Normal"/>
    <w:link w:val="BalloonTextChar"/>
    <w:uiPriority w:val="99"/>
    <w:semiHidden/>
    <w:unhideWhenUsed/>
    <w:rsid w:val="001B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5DB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DB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B5D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5D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s-required-asterisk">
    <w:name w:val="ss-required-asterisk"/>
    <w:basedOn w:val="DefaultParagraphFont"/>
    <w:rsid w:val="001B5DB4"/>
  </w:style>
  <w:style w:type="character" w:customStyle="1" w:styleId="powered-by-text">
    <w:name w:val="powered-by-text"/>
    <w:basedOn w:val="DefaultParagraphFont"/>
    <w:rsid w:val="001B5DB4"/>
  </w:style>
  <w:style w:type="character" w:customStyle="1" w:styleId="disclaimer-msg">
    <w:name w:val="disclaimer-msg"/>
    <w:basedOn w:val="DefaultParagraphFont"/>
    <w:rsid w:val="001B5DB4"/>
  </w:style>
  <w:style w:type="paragraph" w:styleId="BalloonText">
    <w:name w:val="Balloon Text"/>
    <w:basedOn w:val="Normal"/>
    <w:link w:val="BalloonTextChar"/>
    <w:uiPriority w:val="99"/>
    <w:semiHidden/>
    <w:unhideWhenUsed/>
    <w:rsid w:val="001B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forms/about/?utm_source=product&amp;utm_medium=forms_logo&amp;utm_campaign=for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://www.google.com/google-d-s/term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google.com/accounts/TOS" TargetMode="External"/><Relationship Id="rId5" Type="http://schemas.openxmlformats.org/officeDocument/2006/relationships/hyperlink" Target="https://docs.google.com/forms/d/1RfLk9Whg5x9AqvsXGft3Fe09EfCKxYXeiyflS6_3dK8/viewform?c=0&amp;w=1&amp;usp=mail_form_link" TargetMode="External"/><Relationship Id="rId10" Type="http://schemas.openxmlformats.org/officeDocument/2006/relationships/hyperlink" Target="https://docs.google.com/forms/d/1RfLk9Whg5x9AqvsXGft3Fe09EfCKxYXeiyflS6_3dK8/reportabuse?source=https://docs.google.com/forms/d/1RfLk9Whg5x9AqvsXGft3Fe09EfCKxYXeiyflS6_3dK8/viewform?sid%3D3c918e7fc6edb635%26c%3D0%26w%3D1%26token%3D31NH000BAAA.ugo0CHy25UnEisuLzbjLfw.eVSa0rz-NsjwlrYcCMrNH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1</cp:revision>
  <dcterms:created xsi:type="dcterms:W3CDTF">2015-06-09T05:07:00Z</dcterms:created>
  <dcterms:modified xsi:type="dcterms:W3CDTF">2015-06-09T05:13:00Z</dcterms:modified>
</cp:coreProperties>
</file>